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14:paraId="16018D1E" w14:textId="77777777" w:rsidTr="00020165">
        <w:trPr>
          <w:trHeight w:val="956"/>
        </w:trPr>
        <w:tc>
          <w:tcPr>
            <w:tcW w:w="2430" w:type="dxa"/>
            <w:gridSpan w:val="2"/>
            <w:shd w:val="clear" w:color="auto" w:fill="4472C4" w:themeFill="accent1"/>
          </w:tcPr>
          <w:p w14:paraId="540B4658" w14:textId="77777777" w:rsidR="001B6788" w:rsidRDefault="001B6788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Einstieg</w:t>
            </w:r>
          </w:p>
          <w:p w14:paraId="4F96848C" w14:textId="77777777" w:rsidR="001B6788" w:rsidRPr="001B6788" w:rsidRDefault="005F0C5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30-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shd w:val="clear" w:color="auto" w:fill="4472C4" w:themeFill="accent1"/>
          </w:tcPr>
          <w:p w14:paraId="5C67BBE2" w14:textId="77777777" w:rsidR="006A3B13" w:rsidRDefault="005F0C51" w:rsidP="00BB547C">
            <w:r>
              <w:rPr>
                <w:rFonts w:ascii="Calibri" w:hAnsi="Calibri" w:cs="Calibri"/>
                <w:b/>
                <w:bCs/>
              </w:rPr>
              <w:t>Wahlanalyse</w:t>
            </w:r>
          </w:p>
          <w:p w14:paraId="129FC2D1" w14:textId="77777777" w:rsidR="006A3B13" w:rsidRDefault="005F0C51" w:rsidP="00BB547C">
            <w:r>
              <w:rPr>
                <w:rFonts w:ascii="Calibri" w:hAnsi="Calibri" w:cs="Calibri"/>
              </w:rPr>
              <w:t>Presseschau: Wie bewerten die Spitzenkandidierenden das Wahlergebnis?</w:t>
            </w:r>
          </w:p>
        </w:tc>
      </w:tr>
      <w:tr w:rsidR="006A3B13" w14:paraId="212F85B8" w14:textId="77777777" w:rsidTr="00020165">
        <w:trPr>
          <w:trHeight w:val="359"/>
        </w:trPr>
        <w:tc>
          <w:tcPr>
            <w:tcW w:w="1935" w:type="dxa"/>
            <w:shd w:val="clear" w:color="auto" w:fill="D9E2F3" w:themeFill="accent1" w:themeFillTint="33"/>
          </w:tcPr>
          <w:p w14:paraId="548F6C6C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1D3F51BD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49D48592" w14:textId="77777777" w:rsidTr="00A51940">
        <w:trPr>
          <w:trHeight w:val="516"/>
        </w:trPr>
        <w:tc>
          <w:tcPr>
            <w:tcW w:w="1935" w:type="dxa"/>
            <w:shd w:val="clear" w:color="auto" w:fill="auto"/>
          </w:tcPr>
          <w:p w14:paraId="3729B751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566A5F3D" w14:textId="77777777" w:rsidR="006A3B13" w:rsidRDefault="005F0C51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lernen Politiktalks als mögliche Formate kennen, um sich über politischen Themen und Wahlanalysen zu informieren. </w:t>
            </w:r>
          </w:p>
        </w:tc>
      </w:tr>
      <w:tr w:rsidR="006A3B13" w14:paraId="684ADD1E" w14:textId="77777777" w:rsidTr="00020165">
        <w:trPr>
          <w:trHeight w:val="625"/>
        </w:trPr>
        <w:tc>
          <w:tcPr>
            <w:tcW w:w="1935" w:type="dxa"/>
            <w:shd w:val="clear" w:color="auto" w:fill="D9E2F3" w:themeFill="accent1" w:themeFillTint="33"/>
          </w:tcPr>
          <w:p w14:paraId="791506C8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36B21135" w14:textId="1EDFF799" w:rsidR="006A3B13" w:rsidRPr="00F87A9D" w:rsidRDefault="00F87A9D" w:rsidP="00C6228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Die Schüler</w:t>
            </w:r>
            <w:r w:rsidR="006C63BA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F87A9D">
              <w:rPr>
                <w:rFonts w:ascii="Calibri" w:hAnsi="Calibri" w:cs="Calibri"/>
                <w:bCs/>
                <w:sz w:val="20"/>
                <w:szCs w:val="20"/>
              </w:rPr>
              <w:t>innen bewerten</w:t>
            </w:r>
            <w:r w:rsidR="005F0C51">
              <w:rPr>
                <w:rFonts w:ascii="Calibri" w:hAnsi="Calibri" w:cs="Calibri"/>
                <w:bCs/>
                <w:sz w:val="20"/>
                <w:szCs w:val="20"/>
              </w:rPr>
              <w:t xml:space="preserve"> die Aussagen der in der Sendung vertretenen Spitzenkandierenden/Personen. Sie beurteilen die dargestellten Analysen zum Wahlergebnis und vergleichen sie mit ihrer eigenen Meinung/ihren eigenen Vermutungen.</w:t>
            </w:r>
          </w:p>
        </w:tc>
      </w:tr>
      <w:tr w:rsidR="006A3B13" w14:paraId="6C2BA573" w14:textId="77777777" w:rsidTr="00020165">
        <w:trPr>
          <w:trHeight w:val="686"/>
        </w:trPr>
        <w:tc>
          <w:tcPr>
            <w:tcW w:w="10277" w:type="dxa"/>
            <w:gridSpan w:val="5"/>
            <w:shd w:val="clear" w:color="auto" w:fill="4472C4" w:themeFill="accent1"/>
          </w:tcPr>
          <w:p w14:paraId="1B11B0F3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0BE271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69EE0B12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302E5935" w14:textId="77777777" w:rsidTr="00020165">
        <w:trPr>
          <w:trHeight w:val="721"/>
        </w:trPr>
        <w:tc>
          <w:tcPr>
            <w:tcW w:w="1935" w:type="dxa"/>
            <w:shd w:val="clear" w:color="auto" w:fill="D9E2F3" w:themeFill="accent1" w:themeFillTint="33"/>
          </w:tcPr>
          <w:p w14:paraId="61772CE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34028B23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60A082CC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08C6B816" w14:textId="7D971F46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020165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4A90CDA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14:paraId="3DEE9F9B" w14:textId="77777777" w:rsidTr="00A51940">
        <w:trPr>
          <w:trHeight w:val="1410"/>
        </w:trPr>
        <w:tc>
          <w:tcPr>
            <w:tcW w:w="1935" w:type="dxa"/>
            <w:shd w:val="clear" w:color="auto" w:fill="auto"/>
          </w:tcPr>
          <w:p w14:paraId="7D21226A" w14:textId="7EE2B4A0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F40DD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7B322661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D32B27">
              <w:rPr>
                <w:rFonts w:ascii="Calibri" w:hAnsi="Calibri" w:cs="Calibri"/>
                <w:sz w:val="20"/>
                <w:szCs w:val="20"/>
              </w:rPr>
              <w:t>5‘)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4DF74A67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22EE324D" w14:textId="56A559E6" w:rsidR="00F87A9D" w:rsidRPr="005F0C51" w:rsidRDefault="00F87A9D" w:rsidP="005F0C5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5F0C51">
              <w:rPr>
                <w:rFonts w:ascii="Calibri" w:hAnsi="Calibri" w:cs="Calibri"/>
                <w:sz w:val="20"/>
                <w:szCs w:val="20"/>
              </w:rPr>
              <w:t xml:space="preserve">fragt die SuS, ob sie 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am Wahlsonntag die Hochrechnungen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>des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Wahlergebnis</w:t>
            </w:r>
            <w:r w:rsidR="005F0C51">
              <w:rPr>
                <w:rFonts w:ascii="Calibri" w:hAnsi="Calibri" w:cs="Calibri"/>
                <w:sz w:val="20"/>
                <w:szCs w:val="20"/>
              </w:rPr>
              <w:t>ses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F0C51">
              <w:rPr>
                <w:rFonts w:ascii="Calibri" w:hAnsi="Calibri" w:cs="Calibri"/>
                <w:sz w:val="20"/>
                <w:szCs w:val="20"/>
              </w:rPr>
              <w:t>zur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51940">
              <w:rPr>
                <w:rFonts w:ascii="Calibri" w:hAnsi="Calibri" w:cs="Calibri"/>
                <w:sz w:val="20"/>
                <w:szCs w:val="20"/>
              </w:rPr>
              <w:t>Bundestags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wahl </w:t>
            </w:r>
            <w:r w:rsidR="005F0C51">
              <w:rPr>
                <w:rFonts w:ascii="Calibri" w:hAnsi="Calibri" w:cs="Calibri"/>
                <w:sz w:val="20"/>
                <w:szCs w:val="20"/>
              </w:rPr>
              <w:t>verfolgt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 xml:space="preserve"> haben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und 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>ob sie sich schon über das Wahl</w:t>
            </w:r>
            <w:r w:rsidR="005F0C51">
              <w:rPr>
                <w:rFonts w:ascii="Calibri" w:hAnsi="Calibri" w:cs="Calibri"/>
                <w:sz w:val="20"/>
                <w:szCs w:val="20"/>
              </w:rPr>
              <w:t>-</w:t>
            </w:r>
            <w:r w:rsidR="005F0C51" w:rsidRPr="005F0C51">
              <w:rPr>
                <w:rFonts w:ascii="Calibri" w:hAnsi="Calibri" w:cs="Calibri"/>
                <w:sz w:val="20"/>
                <w:szCs w:val="20"/>
              </w:rPr>
              <w:t>ergebnis der Juniorwahl informiert haben</w:t>
            </w:r>
            <w:r w:rsidR="005F0C51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70C887E" w14:textId="77777777" w:rsidR="00287F98" w:rsidRDefault="00F87A9D" w:rsidP="005F0C51">
            <w:pPr>
              <w:numPr>
                <w:ilvl w:val="0"/>
                <w:numId w:val="1"/>
              </w:numPr>
              <w:ind w:left="283" w:hanging="283"/>
            </w:pPr>
            <w:r w:rsidRPr="00F87A9D">
              <w:rPr>
                <w:rFonts w:ascii="Calibri" w:hAnsi="Calibri" w:cs="Calibri"/>
                <w:sz w:val="20"/>
                <w:szCs w:val="20"/>
              </w:rPr>
              <w:t xml:space="preserve">fragt die SuS </w:t>
            </w:r>
            <w:r w:rsidR="005F0C51">
              <w:rPr>
                <w:rFonts w:ascii="Calibri" w:hAnsi="Calibri" w:cs="Calibri"/>
                <w:sz w:val="20"/>
                <w:szCs w:val="20"/>
              </w:rPr>
              <w:t>ggf. nach ersten Einschätzungen zum Wahlergebnis.</w:t>
            </w:r>
          </w:p>
        </w:tc>
        <w:tc>
          <w:tcPr>
            <w:tcW w:w="3405" w:type="dxa"/>
            <w:shd w:val="clear" w:color="auto" w:fill="auto"/>
          </w:tcPr>
          <w:p w14:paraId="26DD1F6B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0C0B16F4" w14:textId="3E9EB8D0" w:rsidR="00F87A9D" w:rsidRDefault="00F87A9D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äußern sich zu ihre</w:t>
            </w:r>
            <w:r w:rsidR="0088735F">
              <w:rPr>
                <w:rFonts w:ascii="Calibri" w:hAnsi="Calibri" w:cs="Calibri"/>
                <w:sz w:val="20"/>
                <w:szCs w:val="20"/>
              </w:rPr>
              <w:t>m</w:t>
            </w:r>
            <w:r w:rsidRPr="00F87A9D">
              <w:rPr>
                <w:rFonts w:ascii="Calibri" w:hAnsi="Calibri" w:cs="Calibri"/>
                <w:sz w:val="20"/>
                <w:szCs w:val="20"/>
              </w:rPr>
              <w:t xml:space="preserve"> bisherigen 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Informationsstand bzgl. </w:t>
            </w:r>
            <w:r w:rsidR="0088735F">
              <w:rPr>
                <w:rFonts w:ascii="Calibri" w:hAnsi="Calibri" w:cs="Calibri"/>
                <w:sz w:val="20"/>
                <w:szCs w:val="20"/>
              </w:rPr>
              <w:t>d</w:t>
            </w:r>
            <w:r w:rsidR="005F0C51">
              <w:rPr>
                <w:rFonts w:ascii="Calibri" w:hAnsi="Calibri" w:cs="Calibri"/>
                <w:sz w:val="20"/>
                <w:szCs w:val="20"/>
              </w:rPr>
              <w:t xml:space="preserve">es Wahlergebnisses zur </w:t>
            </w:r>
            <w:r w:rsidR="00A51940">
              <w:rPr>
                <w:rFonts w:ascii="Calibri" w:hAnsi="Calibri" w:cs="Calibri"/>
                <w:sz w:val="20"/>
                <w:szCs w:val="20"/>
              </w:rPr>
              <w:t>Bundestags</w:t>
            </w:r>
            <w:r w:rsidR="005F0C51">
              <w:rPr>
                <w:rFonts w:ascii="Calibri" w:hAnsi="Calibri" w:cs="Calibri"/>
                <w:sz w:val="20"/>
                <w:szCs w:val="20"/>
              </w:rPr>
              <w:t>wahl</w:t>
            </w:r>
            <w:r w:rsidR="0088735F">
              <w:rPr>
                <w:rFonts w:ascii="Calibri" w:hAnsi="Calibri" w:cs="Calibri"/>
                <w:sz w:val="20"/>
                <w:szCs w:val="20"/>
              </w:rPr>
              <w:t>/Juniorwahl</w:t>
            </w:r>
            <w:r w:rsidR="00F40DD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07C4245" w14:textId="5A385842" w:rsidR="0088735F" w:rsidRPr="00F87A9D" w:rsidRDefault="0088735F" w:rsidP="00F87A9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ggf. erste Einschätzungen zum Wahlergebnis</w:t>
            </w:r>
            <w:r w:rsidR="00F40DD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A070A4F" w14:textId="77777777" w:rsidR="006A3B13" w:rsidRDefault="006A3B13" w:rsidP="00F87A9D"/>
        </w:tc>
        <w:tc>
          <w:tcPr>
            <w:tcW w:w="1472" w:type="dxa"/>
            <w:shd w:val="clear" w:color="auto" w:fill="auto"/>
          </w:tcPr>
          <w:p w14:paraId="5B237035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9949697" w14:textId="77777777"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46209ED" w14:textId="77777777" w:rsidR="006A3B13" w:rsidRDefault="006A3B13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023B8AA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5703D5C" w14:textId="77777777" w:rsidR="006A3B13" w:rsidRDefault="006A3B13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14:paraId="764ABAAB" w14:textId="77777777" w:rsidTr="00020165">
        <w:trPr>
          <w:trHeight w:val="992"/>
        </w:trPr>
        <w:tc>
          <w:tcPr>
            <w:tcW w:w="1935" w:type="dxa"/>
            <w:shd w:val="clear" w:color="auto" w:fill="D9E2F3" w:themeFill="accent1" w:themeFillTint="33"/>
          </w:tcPr>
          <w:p w14:paraId="066DC518" w14:textId="77777777" w:rsidR="000311CE" w:rsidRDefault="0088735F" w:rsidP="00D32B2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Presseschau: </w:t>
            </w:r>
          </w:p>
          <w:p w14:paraId="3C2EDDA5" w14:textId="50084E99" w:rsidR="006A3B13" w:rsidRDefault="000311CE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0311CE">
              <w:rPr>
                <w:rFonts w:ascii="Calibri" w:hAnsi="Calibri" w:cs="Calibri"/>
                <w:i/>
                <w:sz w:val="20"/>
                <w:szCs w:val="20"/>
              </w:rPr>
              <w:t>Ausschnitt einer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</w:t>
            </w:r>
            <w:r w:rsidR="0088735F">
              <w:rPr>
                <w:rFonts w:ascii="Calibri" w:hAnsi="Calibri" w:cs="Calibri"/>
                <w:sz w:val="20"/>
                <w:szCs w:val="20"/>
              </w:rPr>
              <w:t xml:space="preserve">Wahlsendung zu den Ergebnissen der </w:t>
            </w:r>
            <w:r w:rsidR="00A51940">
              <w:rPr>
                <w:rFonts w:ascii="Calibri" w:hAnsi="Calibri" w:cs="Calibri"/>
                <w:sz w:val="20"/>
                <w:szCs w:val="20"/>
              </w:rPr>
              <w:t>Bundestags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="0088735F">
              <w:rPr>
                <w:rFonts w:ascii="Calibri" w:hAnsi="Calibri" w:cs="Calibri"/>
                <w:sz w:val="20"/>
                <w:szCs w:val="20"/>
              </w:rPr>
              <w:t>ahl</w:t>
            </w:r>
          </w:p>
          <w:p w14:paraId="6CF9D80F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88735F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D32B27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="0088735F">
              <w:rPr>
                <w:rFonts w:ascii="Calibri" w:hAnsi="Calibri" w:cs="Calibri"/>
                <w:bCs/>
                <w:sz w:val="20"/>
                <w:szCs w:val="20"/>
              </w:rPr>
              <w:t>-30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47E29E7A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5BE67EDE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49DEE9B" w14:textId="6EDE9FA1" w:rsidR="006A3B13" w:rsidRDefault="0088735F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zeigt den SuS einen (Ausschnitt aus einem) Politiktalk/eine Wahl-sendung („Elefantenrunde“) zu den Ergebnissen der </w:t>
            </w:r>
            <w:r w:rsidR="00A51940">
              <w:rPr>
                <w:rFonts w:ascii="Calibri" w:hAnsi="Calibri" w:cs="Calibri"/>
                <w:sz w:val="20"/>
                <w:szCs w:val="20"/>
              </w:rPr>
              <w:t>Bundestags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wahl </w:t>
            </w:r>
          </w:p>
          <w:p w14:paraId="29D76FA0" w14:textId="0E059072" w:rsidR="0088735F" w:rsidRDefault="0088735F" w:rsidP="0088735F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0311CE">
              <w:rPr>
                <w:rFonts w:ascii="Calibri" w:hAnsi="Calibri" w:cs="Calibri"/>
                <w:b/>
                <w:sz w:val="20"/>
                <w:szCs w:val="20"/>
              </w:rPr>
              <w:t>Links zu möglichen Sendungen</w:t>
            </w:r>
            <w:r w:rsidR="000311CE"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Pr="000311C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1A1913">
              <w:rPr>
                <w:rFonts w:ascii="Calibri" w:hAnsi="Calibri" w:cs="Calibri"/>
                <w:b/>
                <w:sz w:val="20"/>
                <w:szCs w:val="20"/>
              </w:rPr>
              <w:t>nach dem Wahltag</w:t>
            </w:r>
            <w:r w:rsidRPr="006C63BA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</w:t>
            </w:r>
            <w:r w:rsidR="00E17F77">
              <w:rPr>
                <w:rFonts w:ascii="Calibri" w:hAnsi="Calibri" w:cs="Calibri"/>
                <w:b/>
                <w:sz w:val="20"/>
                <w:szCs w:val="20"/>
              </w:rPr>
              <w:t>über das Padlet zur Bundestagswahl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48E21342" w14:textId="6A24DF6C" w:rsidR="0088735F" w:rsidRPr="00D32B27" w:rsidRDefault="0088735F" w:rsidP="00F87A9D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bittet die SuS sich Notizen zur Sendung zu machen</w:t>
            </w:r>
            <w:r w:rsidR="00F40DD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2409A56B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211BB691" w14:textId="13039B7A" w:rsidR="0088735F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schauen sich die Wahlsendung </w:t>
            </w:r>
            <w:r w:rsidR="00F40DD3">
              <w:rPr>
                <w:rFonts w:ascii="Calibri" w:hAnsi="Calibri" w:cs="Calibri"/>
                <w:sz w:val="20"/>
                <w:szCs w:val="20"/>
              </w:rPr>
              <w:t>an.</w:t>
            </w:r>
          </w:p>
          <w:p w14:paraId="3F379119" w14:textId="5ECF7C16" w:rsidR="00F87A9D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machen sich Notizen zu ihrer Meinung nach guten/auffälligen/ interessanten/kritischen/frag-würdigen Aussagen</w:t>
            </w:r>
            <w:r w:rsidR="00F40DD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1C63D4E" w14:textId="388198CB" w:rsidR="0088735F" w:rsidRPr="0088735F" w:rsidRDefault="0088735F" w:rsidP="0088735F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notieren sich ggf. Unklarheiten oder Fragen</w:t>
            </w:r>
            <w:r w:rsidR="00F40DD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3D2AAF47" w14:textId="77777777" w:rsidR="006A3B13" w:rsidRPr="00287F98" w:rsidRDefault="006A3B13" w:rsidP="00D32B27">
            <w:pPr>
              <w:snapToGrid w:val="0"/>
              <w:rPr>
                <w:rFonts w:ascii="Calibri" w:hAnsi="Calibri" w:cs="Calibri"/>
                <w:sz w:val="13"/>
                <w:szCs w:val="13"/>
              </w:rPr>
            </w:pPr>
          </w:p>
          <w:p w14:paraId="29931DBF" w14:textId="77777777" w:rsidR="00F87A9D" w:rsidRPr="0088735F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735F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0BE8F1E5" w14:textId="77777777" w:rsidR="00F87A9D" w:rsidRPr="0088735F" w:rsidRDefault="0088735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Internetfähiger </w:t>
            </w:r>
            <w:r w:rsidR="00F87A9D" w:rsidRPr="0088735F">
              <w:rPr>
                <w:rFonts w:ascii="Calibri" w:hAnsi="Calibri" w:cs="Calibri"/>
                <w:sz w:val="20"/>
                <w:szCs w:val="20"/>
              </w:rPr>
              <w:t>PC und Beamer/</w:t>
            </w:r>
          </w:p>
          <w:p w14:paraId="029498F0" w14:textId="77777777" w:rsidR="00F87A9D" w:rsidRPr="00E17F7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7F77">
              <w:rPr>
                <w:rFonts w:ascii="Calibri" w:hAnsi="Calibri" w:cs="Calibri"/>
                <w:sz w:val="20"/>
                <w:szCs w:val="20"/>
              </w:rPr>
              <w:t>Smartboard</w:t>
            </w:r>
          </w:p>
          <w:p w14:paraId="19BBF240" w14:textId="77777777" w:rsidR="00287F98" w:rsidRDefault="00287F98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494A88" w14:textId="0D74BBD0" w:rsidR="00F87A9D" w:rsidRDefault="0088735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0311CE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Links zu </w:t>
            </w:r>
            <w:r w:rsidR="000311CE">
              <w:rPr>
                <w:rFonts w:ascii="Calibri" w:hAnsi="Calibri" w:cs="Calibri"/>
                <w:sz w:val="20"/>
                <w:szCs w:val="20"/>
              </w:rPr>
              <w:t>Politiktalks         (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ab </w:t>
            </w:r>
            <w:r w:rsidR="001A1913">
              <w:rPr>
                <w:rFonts w:ascii="Calibri" w:hAnsi="Calibri" w:cs="Calibri"/>
                <w:sz w:val="20"/>
                <w:szCs w:val="20"/>
              </w:rPr>
              <w:t xml:space="preserve"> dem Wahltag)</w:t>
            </w:r>
          </w:p>
          <w:p w14:paraId="48BD269C" w14:textId="77777777" w:rsidR="00F87A9D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B7F1B65" w14:textId="77777777" w:rsidR="00F87A9D" w:rsidRPr="00D32B27" w:rsidRDefault="00F87A9D" w:rsidP="00D32B27">
            <w:pPr>
              <w:jc w:val="center"/>
            </w:pPr>
          </w:p>
        </w:tc>
      </w:tr>
      <w:tr w:rsidR="00D32B27" w14:paraId="37258BE5" w14:textId="77777777" w:rsidTr="00A51940">
        <w:trPr>
          <w:trHeight w:val="1097"/>
        </w:trPr>
        <w:tc>
          <w:tcPr>
            <w:tcW w:w="1935" w:type="dxa"/>
            <w:shd w:val="clear" w:color="auto" w:fill="auto"/>
          </w:tcPr>
          <w:p w14:paraId="2BE82F2E" w14:textId="77777777" w:rsidR="00D32B27" w:rsidRDefault="000311CE" w:rsidP="00D32B27">
            <w:r>
              <w:rPr>
                <w:rFonts w:ascii="Calibri" w:hAnsi="Calibri" w:cs="Calibri"/>
                <w:sz w:val="20"/>
                <w:szCs w:val="20"/>
              </w:rPr>
              <w:t>Diskussion</w:t>
            </w:r>
          </w:p>
          <w:p w14:paraId="0566B156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0311CE"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4FADD781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5B315098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DEDC42B" w14:textId="77777777" w:rsidR="000311CE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</w:t>
            </w:r>
            <w:r>
              <w:rPr>
                <w:rFonts w:ascii="Calibri" w:hAnsi="Calibri" w:cs="Calibri"/>
                <w:sz w:val="20"/>
                <w:szCs w:val="20"/>
              </w:rPr>
              <w:t>, was ihnen besonders aufgefallen ist und sie sich notiert haben.</w:t>
            </w:r>
          </w:p>
          <w:p w14:paraId="758B5D24" w14:textId="77777777" w:rsidR="00D32B27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klärt unklare Fragen.</w:t>
            </w:r>
          </w:p>
          <w:p w14:paraId="7E811EC4" w14:textId="77777777" w:rsidR="000311CE" w:rsidRDefault="000311CE" w:rsidP="002E47C3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wer sie in der Sendung besonders überzeugt hat, bzw. von wem sie besonders enttäuscht waren.</w:t>
            </w:r>
          </w:p>
          <w:p w14:paraId="3A864C99" w14:textId="77777777" w:rsidR="000311CE" w:rsidRPr="000311CE" w:rsidRDefault="000311CE" w:rsidP="000311CE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F87A9D">
              <w:rPr>
                <w:rFonts w:ascii="Calibri" w:hAnsi="Calibri" w:cs="Calibri"/>
                <w:sz w:val="20"/>
                <w:szCs w:val="20"/>
              </w:rPr>
              <w:t>fragt die SuS</w:t>
            </w:r>
            <w:r>
              <w:rPr>
                <w:rFonts w:ascii="Calibri" w:hAnsi="Calibri" w:cs="Calibri"/>
                <w:sz w:val="20"/>
                <w:szCs w:val="20"/>
              </w:rPr>
              <w:t>, wie es nun ihrer Meinung nach weiter geht (Stichwort: Regierungsbildung).</w:t>
            </w:r>
          </w:p>
        </w:tc>
        <w:tc>
          <w:tcPr>
            <w:tcW w:w="3405" w:type="dxa"/>
            <w:shd w:val="clear" w:color="auto" w:fill="auto"/>
          </w:tcPr>
          <w:p w14:paraId="4D356C1D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158168E8" w14:textId="77777777" w:rsidR="00D32B27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teilen ihre Notizen und äußern was ihnen besonders aufgefallen ist.</w:t>
            </w:r>
          </w:p>
          <w:p w14:paraId="20A253FD" w14:textId="77777777" w:rsidR="000311CE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ihre Meinung, wer sie besonders überzeugt oder enttäuscht hat.</w:t>
            </w:r>
          </w:p>
          <w:p w14:paraId="0E7CE43C" w14:textId="77777777" w:rsidR="000311CE" w:rsidRDefault="000311CE" w:rsidP="00D32B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und begründen ihre Vermutungen, wie es nun nach der Wahl weitergeht und wer ihrer Meinung nach eine gemeinsame Regierung bilden wird.</w:t>
            </w:r>
          </w:p>
          <w:p w14:paraId="684C84AC" w14:textId="77777777" w:rsidR="000311CE" w:rsidRPr="00D32B27" w:rsidRDefault="000311CE" w:rsidP="000311CE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5A8AA123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3548FB6" w14:textId="77777777" w:rsidR="00D32B27" w:rsidRPr="00D32B27" w:rsidRDefault="00F87A9D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2E1A0459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74A78F" w14:textId="77777777" w:rsidR="007371D8" w:rsidRDefault="007371D8" w:rsidP="00D32B27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1108C" w14:textId="77777777" w:rsidR="002B46F1" w:rsidRDefault="002B46F1" w:rsidP="006A3B13">
      <w:r>
        <w:separator/>
      </w:r>
    </w:p>
  </w:endnote>
  <w:endnote w:type="continuationSeparator" w:id="0">
    <w:p w14:paraId="33426F97" w14:textId="77777777" w:rsidR="002B46F1" w:rsidRDefault="002B46F1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8530A" w14:textId="77777777" w:rsidR="002B46F1" w:rsidRDefault="002B46F1" w:rsidP="006A3B13">
      <w:r>
        <w:separator/>
      </w:r>
    </w:p>
  </w:footnote>
  <w:footnote w:type="continuationSeparator" w:id="0">
    <w:p w14:paraId="0087187A" w14:textId="77777777" w:rsidR="002B46F1" w:rsidRDefault="002B46F1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CBF0C" w14:textId="77777777" w:rsidR="006A3B13" w:rsidRDefault="006A3B13" w:rsidP="005F0C51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0BD52" wp14:editId="012BD420">
              <wp:simplePos x="0" y="0"/>
              <wp:positionH relativeFrom="column">
                <wp:posOffset>-462050</wp:posOffset>
              </wp:positionH>
              <wp:positionV relativeFrom="margin">
                <wp:posOffset>-578782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686287" w14:textId="6E8DA977" w:rsidR="006A3B13" w:rsidRPr="00F40DD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5F0C5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6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1B6788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49988239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C0BD5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6.4pt;margin-top:-45.55pt;width:279.5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" strokecolor="white">
              <v:textbox>
                <w:txbxContent>
                  <w:p w14:paraId="12686287" w14:textId="6E8DA977" w:rsidR="006A3B13" w:rsidRPr="00F40DD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5F0C5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6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1B6788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14:paraId="49988239" w14:textId="77777777"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  <w:lang w:eastAsia="de-DE" w:bidi="ar-SA"/>
      </w:rPr>
      <w:drawing>
        <wp:anchor distT="0" distB="0" distL="114300" distR="114300" simplePos="0" relativeHeight="251660288" behindDoc="1" locked="0" layoutInCell="1" allowOverlap="1" wp14:anchorId="0975813B" wp14:editId="7BEB7159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5F0C5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ADF3B6B"/>
    <w:multiLevelType w:val="hybridMultilevel"/>
    <w:tmpl w:val="2E9CA3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3793F"/>
    <w:multiLevelType w:val="hybridMultilevel"/>
    <w:tmpl w:val="967200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407BF"/>
    <w:multiLevelType w:val="hybridMultilevel"/>
    <w:tmpl w:val="BBD8F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B1D2D"/>
    <w:multiLevelType w:val="hybridMultilevel"/>
    <w:tmpl w:val="91B2C8F6"/>
    <w:lvl w:ilvl="0" w:tplc="0407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800351"/>
    <w:multiLevelType w:val="hybridMultilevel"/>
    <w:tmpl w:val="E0B4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532B4D"/>
    <w:multiLevelType w:val="hybridMultilevel"/>
    <w:tmpl w:val="CB9477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330B5"/>
    <w:multiLevelType w:val="hybridMultilevel"/>
    <w:tmpl w:val="C38A22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5462EF"/>
    <w:multiLevelType w:val="hybridMultilevel"/>
    <w:tmpl w:val="C908B8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780356">
    <w:abstractNumId w:val="0"/>
  </w:num>
  <w:num w:numId="2" w16cid:durableId="567038206">
    <w:abstractNumId w:val="1"/>
  </w:num>
  <w:num w:numId="3" w16cid:durableId="2003654511">
    <w:abstractNumId w:val="2"/>
  </w:num>
  <w:num w:numId="4" w16cid:durableId="887910296">
    <w:abstractNumId w:val="3"/>
  </w:num>
  <w:num w:numId="5" w16cid:durableId="711225895">
    <w:abstractNumId w:val="4"/>
  </w:num>
  <w:num w:numId="6" w16cid:durableId="455947883">
    <w:abstractNumId w:val="5"/>
  </w:num>
  <w:num w:numId="7" w16cid:durableId="48918260">
    <w:abstractNumId w:val="7"/>
  </w:num>
  <w:num w:numId="8" w16cid:durableId="726031503">
    <w:abstractNumId w:val="11"/>
  </w:num>
  <w:num w:numId="9" w16cid:durableId="403718847">
    <w:abstractNumId w:val="12"/>
  </w:num>
  <w:num w:numId="10" w16cid:durableId="1958950036">
    <w:abstractNumId w:val="14"/>
  </w:num>
  <w:num w:numId="11" w16cid:durableId="1959488639">
    <w:abstractNumId w:val="6"/>
  </w:num>
  <w:num w:numId="12" w16cid:durableId="1798794036">
    <w:abstractNumId w:val="9"/>
  </w:num>
  <w:num w:numId="13" w16cid:durableId="1710914382">
    <w:abstractNumId w:val="10"/>
  </w:num>
  <w:num w:numId="14" w16cid:durableId="85274786">
    <w:abstractNumId w:val="15"/>
  </w:num>
  <w:num w:numId="15" w16cid:durableId="1591622832">
    <w:abstractNumId w:val="13"/>
  </w:num>
  <w:num w:numId="16" w16cid:durableId="20692611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B13"/>
    <w:rsid w:val="00020165"/>
    <w:rsid w:val="000311CE"/>
    <w:rsid w:val="00053EF1"/>
    <w:rsid w:val="000725EC"/>
    <w:rsid w:val="00076D16"/>
    <w:rsid w:val="001A1913"/>
    <w:rsid w:val="001B6788"/>
    <w:rsid w:val="001E524F"/>
    <w:rsid w:val="00240DF5"/>
    <w:rsid w:val="00287F98"/>
    <w:rsid w:val="002B46F1"/>
    <w:rsid w:val="002E47C3"/>
    <w:rsid w:val="00351B4F"/>
    <w:rsid w:val="00483BB7"/>
    <w:rsid w:val="00553004"/>
    <w:rsid w:val="005F0C51"/>
    <w:rsid w:val="00620DA2"/>
    <w:rsid w:val="00635AC5"/>
    <w:rsid w:val="00684F7D"/>
    <w:rsid w:val="006A323F"/>
    <w:rsid w:val="006A3B13"/>
    <w:rsid w:val="006C63BA"/>
    <w:rsid w:val="007371D8"/>
    <w:rsid w:val="0088735F"/>
    <w:rsid w:val="009E23BE"/>
    <w:rsid w:val="00A51940"/>
    <w:rsid w:val="00C3497D"/>
    <w:rsid w:val="00C62287"/>
    <w:rsid w:val="00D32B27"/>
    <w:rsid w:val="00DC65BB"/>
    <w:rsid w:val="00E17F77"/>
    <w:rsid w:val="00E65EDC"/>
    <w:rsid w:val="00F14C13"/>
    <w:rsid w:val="00F37C61"/>
    <w:rsid w:val="00F40A05"/>
    <w:rsid w:val="00F40DD3"/>
    <w:rsid w:val="00F669C4"/>
    <w:rsid w:val="00F71A02"/>
    <w:rsid w:val="00F87A9D"/>
    <w:rsid w:val="00FB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3257B28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4F7D"/>
    <w:rPr>
      <w:rFonts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4F7D"/>
    <w:rPr>
      <w:rFonts w:ascii="Times New Roman" w:eastAsia="SimSun" w:hAnsi="Times New Roman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5</cp:revision>
  <cp:lastPrinted>2021-03-10T13:07:00Z</cp:lastPrinted>
  <dcterms:created xsi:type="dcterms:W3CDTF">2021-03-10T13:07:00Z</dcterms:created>
  <dcterms:modified xsi:type="dcterms:W3CDTF">2024-11-25T10:20:00Z</dcterms:modified>
</cp:coreProperties>
</file>